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9" w:rsidRPr="00781AA4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516F2C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F3284">
        <w:rPr>
          <w:rFonts w:ascii="Times New Roman" w:hAnsi="Times New Roman" w:cs="Times New Roman"/>
          <w:sz w:val="18"/>
          <w:szCs w:val="18"/>
        </w:rPr>
        <w:t>Турбаслинский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CF3284">
        <w:rPr>
          <w:rFonts w:ascii="Times New Roman" w:hAnsi="Times New Roman" w:cs="Times New Roman"/>
          <w:sz w:val="18"/>
          <w:szCs w:val="18"/>
        </w:rPr>
        <w:t>ТУРБАСЛИНСКИЙ</w:t>
      </w:r>
      <w:r w:rsidR="00DF5DBA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СЕЛЬСОВЕТ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F5DB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</w:t>
      </w:r>
      <w:r w:rsidR="00781AA4">
        <w:rPr>
          <w:rFonts w:ascii="Times New Roman" w:hAnsi="Times New Roman" w:cs="Times New Roman"/>
          <w:sz w:val="18"/>
          <w:szCs w:val="18"/>
        </w:rPr>
        <w:t>ветствующий отраслевой отдел)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A60E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CF3284">
        <w:rPr>
          <w:rFonts w:ascii="Times New Roman" w:hAnsi="Times New Roman" w:cs="Times New Roman"/>
          <w:sz w:val="18"/>
          <w:szCs w:val="18"/>
        </w:rPr>
        <w:t>ТУРБАСЛИНСКИЙ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81AA4">
        <w:rPr>
          <w:rFonts w:ascii="Times New Roman" w:hAnsi="Times New Roman" w:cs="Times New Roman"/>
          <w:sz w:val="18"/>
          <w:szCs w:val="18"/>
        </w:rPr>
        <w:t>МР</w:t>
      </w:r>
      <w:r w:rsidR="00516F2C" w:rsidRPr="00516F2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A7277"/>
    <w:rsid w:val="00253046"/>
    <w:rsid w:val="00516F2C"/>
    <w:rsid w:val="0054515E"/>
    <w:rsid w:val="006702EF"/>
    <w:rsid w:val="006E2D04"/>
    <w:rsid w:val="00781AA4"/>
    <w:rsid w:val="008157E0"/>
    <w:rsid w:val="00867D04"/>
    <w:rsid w:val="009B6029"/>
    <w:rsid w:val="00A34431"/>
    <w:rsid w:val="00A60EBD"/>
    <w:rsid w:val="00AE0255"/>
    <w:rsid w:val="00AF2C69"/>
    <w:rsid w:val="00AF5557"/>
    <w:rsid w:val="00C66AAF"/>
    <w:rsid w:val="00CA2B03"/>
    <w:rsid w:val="00CF3284"/>
    <w:rsid w:val="00D47EE7"/>
    <w:rsid w:val="00DF5DBA"/>
    <w:rsid w:val="00EE48E2"/>
    <w:rsid w:val="00F86919"/>
    <w:rsid w:val="00F927AF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dcterms:created xsi:type="dcterms:W3CDTF">2021-02-24T10:53:00Z</dcterms:created>
  <dcterms:modified xsi:type="dcterms:W3CDTF">2021-02-26T04:33:00Z</dcterms:modified>
</cp:coreProperties>
</file>